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0AEF" w14:textId="4D717FEF" w:rsidR="0048183F" w:rsidRPr="0048183F" w:rsidRDefault="0048183F" w:rsidP="0048183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183F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2E447C">
        <w:rPr>
          <w:rFonts w:ascii="Times New Roman" w:hAnsi="Times New Roman" w:cs="Times New Roman"/>
          <w:bCs/>
          <w:sz w:val="28"/>
          <w:szCs w:val="28"/>
        </w:rPr>
        <w:t>4</w:t>
      </w:r>
    </w:p>
    <w:p w14:paraId="542CA41F" w14:textId="77777777" w:rsidR="0048183F" w:rsidRDefault="0048183F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BF2E4" w14:textId="47BA611E" w:rsidR="00CD4CDE" w:rsidRPr="0048183F" w:rsidRDefault="005B30FD" w:rsidP="001307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83F">
        <w:rPr>
          <w:rFonts w:ascii="Times New Roman" w:hAnsi="Times New Roman" w:cs="Times New Roman"/>
          <w:b/>
          <w:bCs/>
          <w:sz w:val="28"/>
          <w:szCs w:val="28"/>
        </w:rPr>
        <w:t>Порядок отримання довідки про перетин кордону</w:t>
      </w:r>
    </w:p>
    <w:p w14:paraId="04CEDE8F" w14:textId="79273BC0" w:rsidR="005B30FD" w:rsidRPr="0048183F" w:rsidRDefault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Інформацію щодо фактів перетину кордону надає Державна прикордонна </w:t>
      </w:r>
      <w:bookmarkStart w:id="0" w:name="_GoBack"/>
      <w:bookmarkEnd w:id="0"/>
      <w:r w:rsidRPr="0048183F">
        <w:rPr>
          <w:rFonts w:ascii="Times New Roman" w:hAnsi="Times New Roman" w:cs="Times New Roman"/>
          <w:sz w:val="28"/>
          <w:szCs w:val="28"/>
        </w:rPr>
        <w:t>служба України</w:t>
      </w:r>
      <w:r w:rsidR="0013070F" w:rsidRPr="0048183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3070F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</w:t>
        </w:r>
      </w:hyperlink>
      <w:r w:rsidRPr="0048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1D17E" w14:textId="43656E87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Подання звернень громадян до Головного центру обробки спеціальної інформації з питань фактів перетинання державного кордону України особами здійснюється на електронну пошту – </w:t>
      </w:r>
      <w:hyperlink r:id="rId6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</w:p>
    <w:p w14:paraId="364D0706" w14:textId="20C24AD3" w:rsidR="005B30FD" w:rsidRPr="0048183F" w:rsidRDefault="005B30FD" w:rsidP="005B30FD">
      <w:p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Порядок подання.</w:t>
      </w:r>
    </w:p>
    <w:p w14:paraId="71CCD662" w14:textId="461A5C6E" w:rsidR="005B30FD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>Отримати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зразок звернення. Зразок звернення знаходиться на </w:t>
      </w:r>
      <w:r w:rsidRPr="0048183F">
        <w:rPr>
          <w:rFonts w:ascii="Times New Roman" w:hAnsi="Times New Roman" w:cs="Times New Roman"/>
          <w:sz w:val="28"/>
          <w:szCs w:val="28"/>
        </w:rPr>
        <w:t>веб-сайті</w:t>
      </w:r>
      <w:r w:rsidR="005B30FD" w:rsidRPr="0048183F">
        <w:rPr>
          <w:rFonts w:ascii="Times New Roman" w:hAnsi="Times New Roman" w:cs="Times New Roman"/>
          <w:sz w:val="28"/>
          <w:szCs w:val="28"/>
        </w:rPr>
        <w:t xml:space="preserve"> Державної прикордонної служби України в розділі «Звернення громадян» в категорії ІІ «Вимоги до звернення та зразки заяв». </w:t>
      </w:r>
      <w:hyperlink r:id="rId7" w:history="1">
        <w:r w:rsidR="005B30FD"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https://dpsu.gov.ua/ua/Zayava-stosovno-peretinannya-osoboyu-derzhavnogo-kordonu/</w:t>
        </w:r>
      </w:hyperlink>
    </w:p>
    <w:p w14:paraId="4BC52F5A" w14:textId="31922BFE" w:rsidR="005B30FD" w:rsidRPr="0048183F" w:rsidRDefault="005B30FD" w:rsidP="0013070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Заповнити звернення. </w:t>
      </w:r>
      <w:r w:rsidR="0013070F" w:rsidRPr="0048183F">
        <w:rPr>
          <w:rFonts w:ascii="Times New Roman" w:hAnsi="Times New Roman" w:cs="Times New Roman"/>
          <w:sz w:val="28"/>
          <w:szCs w:val="28"/>
        </w:rPr>
        <w:t>Зазначити прізвище, ім’я та по батькові, місце проживання (місце перебування) і реквізити документа, що посвідчує фізичну особу, яка подає запит. Вказати період, за який слід надати інформацію про перетинання державного кордону України, з</w:t>
      </w:r>
      <w:r w:rsidR="00480DC8">
        <w:rPr>
          <w:rFonts w:ascii="Times New Roman" w:hAnsi="Times New Roman" w:cs="Times New Roman"/>
          <w:sz w:val="28"/>
          <w:szCs w:val="28"/>
        </w:rPr>
        <w:t xml:space="preserve"> …… по….. (за останні 12 місяців з моменту подачі заяви) </w:t>
      </w:r>
    </w:p>
    <w:p w14:paraId="64441B78" w14:textId="1816115A" w:rsidR="005B30FD" w:rsidRPr="00480DC8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Прикріпити до звернення </w:t>
      </w:r>
      <w:proofErr w:type="spellStart"/>
      <w:r w:rsidRPr="0048183F">
        <w:rPr>
          <w:rFonts w:ascii="Times New Roman" w:hAnsi="Times New Roman" w:cs="Times New Roman"/>
          <w:sz w:val="28"/>
          <w:szCs w:val="28"/>
        </w:rPr>
        <w:t>скан</w:t>
      </w:r>
      <w:proofErr w:type="spellEnd"/>
      <w:r w:rsidRPr="0048183F">
        <w:rPr>
          <w:rFonts w:ascii="Times New Roman" w:hAnsi="Times New Roman" w:cs="Times New Roman"/>
          <w:sz w:val="28"/>
          <w:szCs w:val="28"/>
        </w:rPr>
        <w:t xml:space="preserve">-копію </w:t>
      </w:r>
      <w:r w:rsidR="00480DC8" w:rsidRPr="00480DC8">
        <w:rPr>
          <w:rFonts w:ascii="Times New Roman" w:hAnsi="Times New Roman" w:cs="Times New Roman"/>
          <w:sz w:val="28"/>
          <w:szCs w:val="28"/>
        </w:rPr>
        <w:t xml:space="preserve">першої </w:t>
      </w:r>
      <w:r w:rsidR="00480DC8" w:rsidRPr="00480DC8">
        <w:rPr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сторінки паспорту для виїзду за кордон</w:t>
      </w:r>
      <w:r w:rsidRPr="00480DC8">
        <w:rPr>
          <w:rFonts w:ascii="Times New Roman" w:hAnsi="Times New Roman" w:cs="Times New Roman"/>
          <w:sz w:val="28"/>
          <w:szCs w:val="28"/>
        </w:rPr>
        <w:t>.</w:t>
      </w:r>
    </w:p>
    <w:p w14:paraId="4F52D163" w14:textId="2D3F2369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Накласти на звернення КЕП. </w:t>
      </w:r>
      <w:hyperlink r:id="rId8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https://diia.gov.ua/services/pidpisannya-dokumentiv</w:t>
        </w:r>
      </w:hyperlink>
    </w:p>
    <w:p w14:paraId="5D4668C4" w14:textId="0BB4616E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Відправити підписане звернення на електронну пошту – </w:t>
      </w:r>
      <w:hyperlink r:id="rId9" w:history="1">
        <w:r w:rsidRPr="0048183F">
          <w:rPr>
            <w:rStyle w:val="ae"/>
            <w:rFonts w:ascii="Times New Roman" w:hAnsi="Times New Roman" w:cs="Times New Roman"/>
            <w:sz w:val="28"/>
            <w:szCs w:val="28"/>
          </w:rPr>
          <w:t>gcosi-dpsu@dpsu.gov.ua</w:t>
        </w:r>
      </w:hyperlink>
      <w:r w:rsidR="00480DC8">
        <w:rPr>
          <w:rStyle w:val="ae"/>
          <w:rFonts w:ascii="Times New Roman" w:hAnsi="Times New Roman" w:cs="Times New Roman"/>
          <w:sz w:val="28"/>
          <w:szCs w:val="28"/>
        </w:rPr>
        <w:t xml:space="preserve">  </w:t>
      </w:r>
    </w:p>
    <w:p w14:paraId="475A5BC3" w14:textId="649ACD9E" w:rsidR="005B30FD" w:rsidRPr="0048183F" w:rsidRDefault="005B30FD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Отримати довідку на </w:t>
      </w:r>
      <w:r w:rsidR="0013070F" w:rsidRPr="0048183F">
        <w:rPr>
          <w:rFonts w:ascii="Times New Roman" w:hAnsi="Times New Roman" w:cs="Times New Roman"/>
          <w:sz w:val="28"/>
          <w:szCs w:val="28"/>
        </w:rPr>
        <w:t>вказану у зверненні електронну пошту (зверніть увагу, відповідь може потрапити у папку спам або пропозиції Вашого поштового сервісу).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F23C4" w14:textId="4839DF82" w:rsidR="0013070F" w:rsidRPr="0048183F" w:rsidRDefault="0013070F" w:rsidP="005B30F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183F">
        <w:rPr>
          <w:rFonts w:ascii="Times New Roman" w:hAnsi="Times New Roman" w:cs="Times New Roman"/>
          <w:sz w:val="28"/>
          <w:szCs w:val="28"/>
        </w:rPr>
        <w:t xml:space="preserve">Завантажити довідку разом з іншими документами </w:t>
      </w:r>
      <w:r w:rsidR="000455CE" w:rsidRPr="0048183F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0455CE" w:rsidRPr="0048183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="000455CE" w:rsidRPr="0048183F">
        <w:rPr>
          <w:rFonts w:ascii="Times New Roman" w:hAnsi="Times New Roman" w:cs="Times New Roman"/>
          <w:sz w:val="28"/>
          <w:szCs w:val="28"/>
        </w:rPr>
        <w:t xml:space="preserve"> заявки в кабінеті керівника проєкту.</w:t>
      </w:r>
    </w:p>
    <w:sectPr w:rsidR="0013070F" w:rsidRPr="00481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9D0"/>
    <w:multiLevelType w:val="hybridMultilevel"/>
    <w:tmpl w:val="EAF42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5CE7"/>
    <w:multiLevelType w:val="hybridMultilevel"/>
    <w:tmpl w:val="45E4C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D"/>
    <w:rsid w:val="00037B95"/>
    <w:rsid w:val="000455CE"/>
    <w:rsid w:val="0013070F"/>
    <w:rsid w:val="001509C4"/>
    <w:rsid w:val="002A444B"/>
    <w:rsid w:val="002E447C"/>
    <w:rsid w:val="00445A9E"/>
    <w:rsid w:val="00480DC8"/>
    <w:rsid w:val="0048183F"/>
    <w:rsid w:val="00485DC6"/>
    <w:rsid w:val="005B30FD"/>
    <w:rsid w:val="006F1D0D"/>
    <w:rsid w:val="00821F47"/>
    <w:rsid w:val="00861D0B"/>
    <w:rsid w:val="008F4A86"/>
    <w:rsid w:val="00CD4CDE"/>
    <w:rsid w:val="00D45120"/>
    <w:rsid w:val="00E35A15"/>
    <w:rsid w:val="00ED2B51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3F2"/>
  <w15:chartTrackingRefBased/>
  <w15:docId w15:val="{5D90BBC7-D5F9-461D-A1CC-37FC6BEB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0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0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3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3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3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3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30F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B30FD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B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pidpisannya-dokumen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su.gov.ua/ua/Zayava-stosovno-peretinannya-osoboyu-derzhavnogo-kordo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si-dpsu@dps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psu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osi-dpsu@dps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Георгій Васильєв</dc:creator>
  <cp:keywords/>
  <dc:description/>
  <cp:lastModifiedBy>259</cp:lastModifiedBy>
  <cp:revision>3</cp:revision>
  <dcterms:created xsi:type="dcterms:W3CDTF">2026-02-23T14:38:00Z</dcterms:created>
  <dcterms:modified xsi:type="dcterms:W3CDTF">2026-03-19T15:38:00Z</dcterms:modified>
</cp:coreProperties>
</file>